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6C7579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6C7579">
            <w:r>
              <w:t xml:space="preserve">Liczba </w:t>
            </w:r>
            <w:r w:rsidR="006C7579">
              <w:t>miejsc prezentacji produktów lokalnych i dziedzictwa historycznego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32449D"/>
    <w:rsid w:val="004F3CE9"/>
    <w:rsid w:val="006C757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8</cp:revision>
  <dcterms:created xsi:type="dcterms:W3CDTF">2018-06-12T11:53:00Z</dcterms:created>
  <dcterms:modified xsi:type="dcterms:W3CDTF">2019-02-14T09:45:00Z</dcterms:modified>
</cp:coreProperties>
</file>